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6CAEA" w14:textId="5AA00654" w:rsidR="00AC6143" w:rsidRPr="002D3573" w:rsidRDefault="003C278C" w:rsidP="00AE5E9E">
      <w:pPr>
        <w:spacing w:line="360" w:lineRule="auto"/>
        <w:jc w:val="center"/>
        <w:rPr>
          <w:rFonts w:ascii="仿宋" w:eastAsia="仿宋" w:hAnsi="仿宋" w:cs="Times New Roman"/>
          <w:b/>
          <w:bCs/>
          <w:sz w:val="30"/>
          <w:szCs w:val="30"/>
        </w:rPr>
      </w:pPr>
      <w:r w:rsidRPr="00A56060">
        <w:rPr>
          <w:rFonts w:ascii="宋体" w:eastAsia="宋体" w:hAnsi="宋体" w:cs="Times New Roman"/>
          <w:b/>
          <w:bCs/>
          <w:sz w:val="30"/>
          <w:szCs w:val="30"/>
        </w:rPr>
        <w:t>未来</w:t>
      </w:r>
      <w:r w:rsidR="00040C89" w:rsidRPr="00A56060">
        <w:rPr>
          <w:rFonts w:ascii="宋体" w:eastAsia="宋体" w:hAnsi="宋体" w:cs="Times New Roman" w:hint="eastAsia"/>
          <w:b/>
          <w:bCs/>
          <w:sz w:val="30"/>
          <w:szCs w:val="30"/>
        </w:rPr>
        <w:t>化工</w:t>
      </w:r>
      <w:r w:rsidRPr="00A56060">
        <w:rPr>
          <w:rFonts w:ascii="宋体" w:eastAsia="宋体" w:hAnsi="宋体" w:cs="Times New Roman"/>
          <w:b/>
          <w:bCs/>
          <w:sz w:val="30"/>
          <w:szCs w:val="30"/>
        </w:rPr>
        <w:t>论坛报告</w:t>
      </w:r>
      <w:bookmarkStart w:id="0" w:name="_GoBack"/>
      <w:bookmarkEnd w:id="0"/>
      <w:r w:rsidRPr="00A56060">
        <w:rPr>
          <w:rFonts w:ascii="宋体" w:eastAsia="宋体" w:hAnsi="宋体" w:cs="Times New Roman"/>
          <w:b/>
          <w:bCs/>
          <w:sz w:val="30"/>
          <w:szCs w:val="30"/>
        </w:rPr>
        <w:t>人推荐表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(202</w:t>
      </w:r>
      <w:r w:rsidR="001100B5">
        <w:rPr>
          <w:rFonts w:ascii="仿宋" w:eastAsia="仿宋" w:hAnsi="仿宋" w:cs="Times New Roman"/>
          <w:b/>
          <w:bCs/>
          <w:sz w:val="30"/>
          <w:szCs w:val="30"/>
        </w:rPr>
        <w:t>3</w:t>
      </w:r>
      <w:r w:rsidR="002D3573">
        <w:rPr>
          <w:rFonts w:ascii="仿宋" w:eastAsia="仿宋" w:hAnsi="仿宋" w:cs="Times New Roman" w:hint="eastAsia"/>
          <w:b/>
          <w:bCs/>
          <w:sz w:val="30"/>
          <w:szCs w:val="30"/>
        </w:rPr>
        <w:t>)</w:t>
      </w:r>
    </w:p>
    <w:tbl>
      <w:tblPr>
        <w:tblStyle w:val="a5"/>
        <w:tblW w:w="5358" w:type="pct"/>
        <w:tblInd w:w="-289" w:type="dxa"/>
        <w:tblLook w:val="04A0" w:firstRow="1" w:lastRow="0" w:firstColumn="1" w:lastColumn="0" w:noHBand="0" w:noVBand="1"/>
      </w:tblPr>
      <w:tblGrid>
        <w:gridCol w:w="1894"/>
        <w:gridCol w:w="2793"/>
        <w:gridCol w:w="711"/>
        <w:gridCol w:w="910"/>
        <w:gridCol w:w="575"/>
        <w:gridCol w:w="1246"/>
        <w:gridCol w:w="1823"/>
      </w:tblGrid>
      <w:tr w:rsidR="00BB2819" w:rsidRPr="00071960" w14:paraId="1966CAF0" w14:textId="77777777" w:rsidTr="003D5533">
        <w:trPr>
          <w:trHeight w:hRule="exact" w:val="504"/>
        </w:trPr>
        <w:tc>
          <w:tcPr>
            <w:tcW w:w="952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66CAEB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姓名</w:t>
            </w: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/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性别</w:t>
            </w:r>
          </w:p>
        </w:tc>
        <w:tc>
          <w:tcPr>
            <w:tcW w:w="1403" w:type="pct"/>
            <w:tcBorders>
              <w:top w:val="double" w:sz="4" w:space="0" w:color="auto"/>
            </w:tcBorders>
            <w:vAlign w:val="center"/>
          </w:tcPr>
          <w:p w14:paraId="1966CAEC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被推荐人姓名</w:t>
            </w:r>
          </w:p>
        </w:tc>
        <w:tc>
          <w:tcPr>
            <w:tcW w:w="814" w:type="pct"/>
            <w:gridSpan w:val="2"/>
            <w:tcBorders>
              <w:top w:val="double" w:sz="4" w:space="0" w:color="auto"/>
              <w:left w:val="double" w:sz="4" w:space="0" w:color="FF0000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D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推荐人姓名</w:t>
            </w:r>
          </w:p>
        </w:tc>
        <w:tc>
          <w:tcPr>
            <w:tcW w:w="915" w:type="pct"/>
            <w:gridSpan w:val="2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EE" w14:textId="77777777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推荐专家1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FFF6DD"/>
            <w:vAlign w:val="center"/>
          </w:tcPr>
          <w:p w14:paraId="1966CAEF" w14:textId="74D5A506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/>
                <w:sz w:val="22"/>
              </w:rPr>
              <w:t>(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 w:rsidR="00C0475C">
              <w:rPr>
                <w:rFonts w:ascii="微软雅黑" w:eastAsia="微软雅黑" w:hAnsi="微软雅黑" w:cs="微软雅黑" w:hint="eastAsia"/>
                <w:sz w:val="22"/>
              </w:rPr>
              <w:t>2</w:t>
            </w:r>
            <w:r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6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1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出生年月</w:t>
            </w:r>
          </w:p>
        </w:tc>
        <w:tc>
          <w:tcPr>
            <w:tcW w:w="1403" w:type="pct"/>
            <w:tcBorders>
              <w:top w:val="single" w:sz="4" w:space="0" w:color="auto"/>
            </w:tcBorders>
            <w:vAlign w:val="center"/>
          </w:tcPr>
          <w:p w14:paraId="1966CAF2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被推荐人出生年月</w:t>
            </w:r>
          </w:p>
        </w:tc>
        <w:tc>
          <w:tcPr>
            <w:tcW w:w="814" w:type="pct"/>
            <w:gridSpan w:val="2"/>
            <w:tcBorders>
              <w:top w:val="single" w:sz="4" w:space="0" w:color="000000" w:themeColor="text1"/>
              <w:left w:val="double" w:sz="4" w:space="0" w:color="FF0000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3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  <w:szCs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  <w:szCs w:val="22"/>
              </w:rPr>
              <w:t>推</w:t>
            </w:r>
            <w:r w:rsidRPr="003E757E">
              <w:rPr>
                <w:rFonts w:ascii="宋体" w:eastAsia="宋体" w:hAnsi="宋体" w:hint="eastAsia"/>
                <w:color w:val="808080"/>
                <w:sz w:val="22"/>
                <w:szCs w:val="22"/>
              </w:rPr>
              <w:t>荐人单位</w:t>
            </w:r>
          </w:p>
        </w:tc>
        <w:tc>
          <w:tcPr>
            <w:tcW w:w="91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single" w:sz="4" w:space="0" w:color="000000" w:themeColor="text1"/>
            </w:tcBorders>
            <w:shd w:val="clear" w:color="auto" w:fill="FFF6DD"/>
            <w:vAlign w:val="center"/>
          </w:tcPr>
          <w:p w14:paraId="1966CAF4" w14:textId="67BCE08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</w:t>
            </w:r>
            <w:r w:rsidR="00173720">
              <w:rPr>
                <w:rFonts w:ascii="微软雅黑" w:eastAsia="微软雅黑" w:hAnsi="微软雅黑" w:cs="微软雅黑" w:hint="eastAsia"/>
                <w:sz w:val="22"/>
              </w:rPr>
              <w:t>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  <w:tc>
          <w:tcPr>
            <w:tcW w:w="916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FF0000"/>
              <w:right w:val="double" w:sz="4" w:space="0" w:color="auto"/>
            </w:tcBorders>
            <w:shd w:val="clear" w:color="auto" w:fill="FFF6DD"/>
            <w:vAlign w:val="center"/>
          </w:tcPr>
          <w:p w14:paraId="1966CAF5" w14:textId="75684F5A" w:rsidR="00BB2819" w:rsidRPr="00071960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BB2819">
              <w:rPr>
                <w:rFonts w:ascii="仿宋" w:eastAsia="仿宋" w:hAnsi="仿宋"/>
                <w:sz w:val="22"/>
              </w:rPr>
              <w:t>(</w:t>
            </w:r>
            <w:r w:rsidRPr="00BB2819">
              <w:rPr>
                <w:rFonts w:ascii="微软雅黑" w:eastAsia="微软雅黑" w:hAnsi="微软雅黑" w:cs="微软雅黑" w:hint="eastAsia"/>
                <w:sz w:val="22"/>
              </w:rPr>
              <w:t>推荐专家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>单位</w:t>
            </w:r>
            <w:r w:rsidRPr="00BB2819">
              <w:rPr>
                <w:rFonts w:ascii="仿宋" w:eastAsia="仿宋" w:hAnsi="仿宋"/>
                <w:sz w:val="22"/>
              </w:rPr>
              <w:t>)</w:t>
            </w:r>
          </w:p>
        </w:tc>
      </w:tr>
      <w:tr w:rsidR="00BB2819" w:rsidRPr="00071960" w14:paraId="1966CAF9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966CAF7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工作单位/职称</w:t>
            </w:r>
          </w:p>
        </w:tc>
        <w:tc>
          <w:tcPr>
            <w:tcW w:w="4048" w:type="pct"/>
            <w:gridSpan w:val="6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966CAF8" w14:textId="77777777" w:rsidR="00BB2819" w:rsidRPr="00071960" w:rsidRDefault="00BB2819" w:rsidP="003D5533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被推荐人主要工作单位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/>
                <w:sz w:val="22"/>
              </w:rPr>
              <w:t xml:space="preserve"> </w:t>
            </w:r>
            <w:r w:rsidR="003D5533">
              <w:rPr>
                <w:rFonts w:ascii="微软雅黑" w:eastAsia="微软雅黑" w:hAnsi="微软雅黑" w:cs="微软雅黑" w:hint="eastAsia"/>
                <w:sz w:val="22"/>
              </w:rPr>
              <w:t>主要职称</w:t>
            </w:r>
          </w:p>
        </w:tc>
      </w:tr>
      <w:tr w:rsidR="00BB2819" w:rsidRPr="00071960" w14:paraId="1966CAFE" w14:textId="77777777" w:rsidTr="003D5533">
        <w:trPr>
          <w:trHeight w:hRule="exact" w:val="504"/>
        </w:trPr>
        <w:tc>
          <w:tcPr>
            <w:tcW w:w="95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966CAFA" w14:textId="77777777" w:rsidR="00BB2819" w:rsidRPr="003E757E" w:rsidRDefault="00BB2819" w:rsidP="00BB2819">
            <w:pPr>
              <w:adjustRightInd w:val="0"/>
              <w:snapToGrid w:val="0"/>
              <w:spacing w:before="60"/>
              <w:jc w:val="center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hint="eastAsia"/>
                <w:color w:val="808080"/>
                <w:sz w:val="22"/>
              </w:rPr>
              <w:t>电子邮箱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B" w14:textId="77777777" w:rsidR="00BB2819" w:rsidRPr="00071960" w:rsidRDefault="00BB2819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被推荐人正式电子邮箱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66CAFC" w14:textId="77777777" w:rsidR="00BB2819" w:rsidRPr="00071960" w:rsidRDefault="00BB2819" w:rsidP="00E15383">
            <w:pPr>
              <w:adjustRightInd w:val="0"/>
              <w:snapToGrid w:val="0"/>
              <w:spacing w:before="60"/>
              <w:jc w:val="center"/>
              <w:rPr>
                <w:rFonts w:ascii="仿宋" w:eastAsia="仿宋" w:hAnsi="仿宋"/>
                <w:sz w:val="22"/>
              </w:rPr>
            </w:pPr>
            <w:r w:rsidRPr="00E15383">
              <w:rPr>
                <w:rFonts w:ascii="宋体" w:eastAsia="宋体" w:hAnsi="宋体" w:hint="eastAsia"/>
                <w:color w:val="808080"/>
                <w:sz w:val="22"/>
              </w:rPr>
              <w:t>联络电话</w:t>
            </w:r>
          </w:p>
        </w:tc>
        <w:tc>
          <w:tcPr>
            <w:tcW w:w="1542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6CAFD" w14:textId="77777777" w:rsidR="00BB2819" w:rsidRPr="00071960" w:rsidRDefault="00776A97" w:rsidP="00BB2819">
            <w:pPr>
              <w:adjustRightInd w:val="0"/>
              <w:snapToGrid w:val="0"/>
              <w:spacing w:before="60"/>
              <w:ind w:left="144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sz w:val="22"/>
              </w:rPr>
              <w:t>被推荐人电话</w:t>
            </w:r>
          </w:p>
        </w:tc>
      </w:tr>
      <w:tr w:rsidR="00BB2819" w:rsidRPr="00071960" w14:paraId="1966CB00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AFF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教育和工作经历（简明）：</w:t>
            </w:r>
          </w:p>
        </w:tc>
      </w:tr>
      <w:tr w:rsidR="00BB2819" w:rsidRPr="00827B92" w14:paraId="1966CB02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1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  <w:r w:rsidRPr="003E757E">
              <w:rPr>
                <w:rFonts w:ascii="微软雅黑" w:eastAsia="微软雅黑" w:hAnsi="微软雅黑"/>
                <w:sz w:val="22"/>
                <w:szCs w:val="22"/>
                <w:lang w:val="en-CA"/>
              </w:rPr>
              <w:t xml:space="preserve">2010-2014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>本科</w:t>
            </w:r>
            <w:r w:rsidRPr="003E757E">
              <w:rPr>
                <w:rFonts w:ascii="微软雅黑" w:eastAsia="微软雅黑" w:hAnsi="微软雅黑" w:cs="微软雅黑"/>
                <w:sz w:val="22"/>
                <w:szCs w:val="22"/>
                <w:lang w:val="en-CA"/>
              </w:rPr>
              <w:t xml:space="preserve">, XX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 xml:space="preserve">大学 </w:t>
            </w:r>
            <w:r w:rsidRPr="003E757E">
              <w:rPr>
                <w:rFonts w:ascii="微软雅黑" w:eastAsia="微软雅黑" w:hAnsi="微软雅黑" w:cs="微软雅黑"/>
                <w:sz w:val="22"/>
                <w:szCs w:val="22"/>
                <w:lang w:val="en-CA"/>
              </w:rPr>
              <w:t xml:space="preserve">XX </w:t>
            </w:r>
            <w:r w:rsidRPr="003E757E">
              <w:rPr>
                <w:rFonts w:ascii="微软雅黑" w:eastAsia="微软雅黑" w:hAnsi="微软雅黑" w:cs="微软雅黑" w:hint="eastAsia"/>
                <w:sz w:val="22"/>
                <w:szCs w:val="22"/>
              </w:rPr>
              <w:t>专业</w:t>
            </w:r>
          </w:p>
        </w:tc>
      </w:tr>
      <w:tr w:rsidR="00BB2819" w:rsidRPr="00827B92" w14:paraId="1966CB04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3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代表性成就（文章、专利、获奖、技术转化等</w:t>
            </w:r>
            <w:r w:rsidRPr="003E757E">
              <w:rPr>
                <w:rFonts w:ascii="宋体" w:eastAsia="宋体" w:hAnsi="宋体" w:cs="微软雅黑"/>
                <w:color w:val="808080"/>
                <w:sz w:val="22"/>
              </w:rPr>
              <w:t>）</w:t>
            </w: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：</w:t>
            </w:r>
          </w:p>
        </w:tc>
      </w:tr>
      <w:tr w:rsidR="00BB2819" w:rsidRPr="00827B92" w14:paraId="1966CB06" w14:textId="77777777" w:rsidTr="00DE546E">
        <w:trPr>
          <w:trHeight w:hRule="exact" w:val="1440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5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  <w:lang w:val="en-CA"/>
              </w:rPr>
            </w:pPr>
          </w:p>
        </w:tc>
      </w:tr>
      <w:tr w:rsidR="00BB2819" w:rsidRPr="00827B92" w14:paraId="1966CB08" w14:textId="77777777" w:rsidTr="00DE546E">
        <w:trPr>
          <w:trHeight w:val="432"/>
        </w:trPr>
        <w:tc>
          <w:tcPr>
            <w:tcW w:w="5000" w:type="pct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CB07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spacing w:before="60" w:after="60"/>
              <w:jc w:val="left"/>
              <w:rPr>
                <w:rFonts w:ascii="宋体" w:eastAsia="宋体" w:hAnsi="宋体" w:cs="微软雅黑"/>
                <w:color w:val="808080"/>
                <w:sz w:val="22"/>
              </w:rPr>
            </w:pPr>
            <w:r w:rsidRPr="003E757E">
              <w:rPr>
                <w:rFonts w:ascii="宋体" w:eastAsia="宋体" w:hAnsi="宋体" w:cs="微软雅黑" w:hint="eastAsia"/>
                <w:color w:val="808080"/>
                <w:sz w:val="22"/>
              </w:rPr>
              <w:t>推荐人意见：</w:t>
            </w:r>
          </w:p>
        </w:tc>
      </w:tr>
      <w:tr w:rsidR="00BB2819" w:rsidRPr="00827B92" w14:paraId="1966CB0A" w14:textId="77777777" w:rsidTr="00DE546E">
        <w:trPr>
          <w:trHeight w:hRule="exact" w:val="6048"/>
        </w:trPr>
        <w:tc>
          <w:tcPr>
            <w:tcW w:w="5000" w:type="pct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6CB09" w14:textId="77777777" w:rsidR="00BB2819" w:rsidRPr="003E757E" w:rsidRDefault="00BB2819" w:rsidP="00BB2819">
            <w:pPr>
              <w:widowControl/>
              <w:suppressAutoHyphens/>
              <w:adjustRightInd w:val="0"/>
              <w:snapToGrid w:val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14:paraId="05B67709" w14:textId="2780C04B" w:rsidR="00A6181D" w:rsidRPr="00056B32" w:rsidRDefault="00AE5E9E" w:rsidP="00056B32">
      <w:pPr>
        <w:widowControl/>
        <w:adjustRightInd w:val="0"/>
        <w:snapToGrid w:val="0"/>
        <w:spacing w:before="60"/>
        <w:ind w:left="-432" w:right="-432"/>
        <w:jc w:val="left"/>
        <w:rPr>
          <w:rFonts w:ascii="Microsoft Tai Le" w:eastAsia="仿宋" w:hAnsi="Microsoft Tai Le" w:cs="Microsoft Tai Le"/>
          <w:color w:val="808080"/>
          <w:sz w:val="22"/>
          <w:szCs w:val="22"/>
        </w:rPr>
      </w:pP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请控制推荐表页数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仅为</w:t>
      </w:r>
      <w:r w:rsidRPr="003E757E">
        <w:rPr>
          <w:rFonts w:ascii="Microsoft Tai Le" w:eastAsia="仿宋" w:hAnsi="Microsoft Tai Le" w:cs="Microsoft Tai Le"/>
          <w:b/>
          <w:color w:val="C00000"/>
          <w:sz w:val="20"/>
          <w:szCs w:val="22"/>
          <w:u w:val="single"/>
        </w:rPr>
        <w:t>1</w:t>
      </w:r>
      <w:r w:rsidRPr="003E757E">
        <w:rPr>
          <w:rFonts w:ascii="微软雅黑" w:eastAsia="微软雅黑" w:hAnsi="微软雅黑" w:cs="微软雅黑" w:hint="eastAsia"/>
          <w:b/>
          <w:color w:val="C00000"/>
          <w:sz w:val="20"/>
          <w:szCs w:val="22"/>
          <w:u w:val="single"/>
        </w:rPr>
        <w:t>页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可另附简明</w:t>
      </w:r>
      <w:r w:rsidR="004B471D">
        <w:rPr>
          <w:rFonts w:ascii="微软雅黑" w:eastAsia="微软雅黑" w:hAnsi="微软雅黑" w:cs="微软雅黑" w:hint="eastAsia"/>
          <w:color w:val="808080"/>
          <w:sz w:val="20"/>
          <w:szCs w:val="22"/>
        </w:rPr>
        <w:t>履历表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一份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（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不超过</w:t>
      </w:r>
      <w:r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3</w:t>
      </w:r>
      <w:r w:rsidRPr="003E757E">
        <w:rPr>
          <w:rFonts w:ascii="微软雅黑" w:eastAsia="微软雅黑" w:hAnsi="微软雅黑" w:cs="微软雅黑" w:hint="eastAsia"/>
          <w:color w:val="808080"/>
          <w:sz w:val="20"/>
          <w:szCs w:val="22"/>
        </w:rPr>
        <w:t>页</w:t>
      </w:r>
      <w:r w:rsidRPr="003E757E">
        <w:rPr>
          <w:rFonts w:ascii="Malgun Gothic Semilight" w:eastAsia="Malgun Gothic Semilight" w:hAnsi="Malgun Gothic Semilight" w:cs="Malgun Gothic Semilight" w:hint="eastAsia"/>
          <w:color w:val="808080"/>
          <w:sz w:val="20"/>
          <w:szCs w:val="22"/>
        </w:rPr>
        <w:t>）</w:t>
      </w:r>
      <w:r w:rsidR="002F4516" w:rsidRPr="003E757E">
        <w:rPr>
          <w:rFonts w:ascii="Microsoft Tai Le" w:eastAsia="仿宋" w:hAnsi="Microsoft Tai Le" w:cs="Microsoft Tai Le"/>
          <w:color w:val="808080"/>
          <w:sz w:val="20"/>
          <w:szCs w:val="22"/>
        </w:rPr>
        <w:t>，</w:t>
      </w:r>
      <w:r w:rsidR="001513B0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保存</w:t>
      </w:r>
      <w:r w:rsidR="00D136A7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成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一个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  <w:lang w:val="en-CA"/>
        </w:rPr>
        <w:t>PDF</w:t>
      </w:r>
      <w:r w:rsidR="002F4516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文件提交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（超过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4</w:t>
      </w:r>
      <w:r w:rsidR="00343E65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页无效）</w:t>
      </w:r>
      <w:r w:rsidR="00782AFD" w:rsidRPr="003E757E">
        <w:rPr>
          <w:rFonts w:ascii="Microsoft Tai Le" w:eastAsia="微软雅黑" w:hAnsi="Microsoft Tai Le" w:cs="Microsoft Tai Le"/>
          <w:color w:val="808080"/>
          <w:sz w:val="20"/>
          <w:szCs w:val="22"/>
        </w:rPr>
        <w:t>。</w:t>
      </w:r>
    </w:p>
    <w:sectPr w:rsidR="00A6181D" w:rsidRPr="00056B32" w:rsidSect="00CB25B8">
      <w:headerReference w:type="default" r:id="rId7"/>
      <w:pgSz w:w="11909" w:h="16834" w:code="9"/>
      <w:pgMar w:top="1296" w:right="1296" w:bottom="1296" w:left="1296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972A3" w14:textId="77777777" w:rsidR="00C663DC" w:rsidRDefault="00C663DC" w:rsidP="003C278C">
      <w:r>
        <w:separator/>
      </w:r>
    </w:p>
  </w:endnote>
  <w:endnote w:type="continuationSeparator" w:id="0">
    <w:p w14:paraId="67FAE203" w14:textId="77777777" w:rsidR="00C663DC" w:rsidRDefault="00C663DC" w:rsidP="003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7C1A4" w14:textId="77777777" w:rsidR="00C663DC" w:rsidRDefault="00C663DC" w:rsidP="003C278C">
      <w:r>
        <w:separator/>
      </w:r>
    </w:p>
  </w:footnote>
  <w:footnote w:type="continuationSeparator" w:id="0">
    <w:p w14:paraId="13D23590" w14:textId="77777777" w:rsidR="00C663DC" w:rsidRDefault="00C663DC" w:rsidP="003C27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6CB33" w14:textId="49DBCABB" w:rsidR="003C278C" w:rsidRPr="004C05D1" w:rsidRDefault="004C05D1" w:rsidP="004C05D1">
    <w:pPr>
      <w:jc w:val="center"/>
      <w:rPr>
        <w:rFonts w:ascii="仿宋" w:eastAsia="仿宋" w:hAnsi="仿宋" w:cs="Times New Roman"/>
        <w:sz w:val="24"/>
      </w:rPr>
    </w:pPr>
    <w:r w:rsidRPr="00AC6143">
      <w:rPr>
        <w:rFonts w:ascii="仿宋" w:eastAsia="仿宋" w:hAnsi="仿宋" w:cs="Times New Roman"/>
        <w:sz w:val="24"/>
      </w:rPr>
      <w:t>GCCES-1</w:t>
    </w:r>
    <w:r w:rsidR="001100B5">
      <w:rPr>
        <w:rFonts w:ascii="仿宋" w:eastAsia="仿宋" w:hAnsi="仿宋" w:cs="Times New Roman"/>
        <w:sz w:val="24"/>
      </w:rPr>
      <w:t>5</w:t>
    </w:r>
    <w:r w:rsidRPr="00AC6143">
      <w:rPr>
        <w:rFonts w:ascii="仿宋" w:eastAsia="仿宋" w:hAnsi="仿宋" w:cs="Times New Roman"/>
        <w:sz w:val="24"/>
      </w:rPr>
      <w:t xml:space="preserve"> </w:t>
    </w:r>
    <w:r w:rsidRPr="00AC6143">
      <w:rPr>
        <w:rFonts w:ascii="Courier New" w:eastAsia="仿宋" w:hAnsi="Courier New" w:cs="Courier New"/>
        <w:sz w:val="24"/>
      </w:rPr>
      <w:t>•</w:t>
    </w:r>
    <w:r w:rsidR="00ED229A">
      <w:rPr>
        <w:rFonts w:ascii="微软雅黑" w:eastAsia="微软雅黑" w:hAnsi="微软雅黑" w:cs="微软雅黑" w:hint="eastAsia"/>
        <w:sz w:val="24"/>
      </w:rPr>
      <w:t xml:space="preserve"> </w:t>
    </w:r>
    <w:r w:rsidR="00403EC7">
      <w:rPr>
        <w:rFonts w:ascii="微软雅黑" w:eastAsia="微软雅黑" w:hAnsi="微软雅黑" w:cs="微软雅黑" w:hint="eastAsia"/>
        <w:sz w:val="24"/>
      </w:rPr>
      <w:t>香港</w:t>
    </w:r>
    <w:r w:rsidR="000557A7">
      <w:rPr>
        <w:rFonts w:ascii="微软雅黑" w:eastAsia="微软雅黑" w:hAnsi="微软雅黑" w:cs="微软雅黑" w:hint="eastAsia"/>
        <w:sz w:val="24"/>
      </w:rPr>
      <w:t xml:space="preserve"> </w:t>
    </w:r>
    <w:r w:rsidRPr="00AC6143">
      <w:rPr>
        <w:rFonts w:ascii="Courier New" w:eastAsia="仿宋" w:hAnsi="Courier New" w:cs="Courier New"/>
        <w:sz w:val="24"/>
      </w:rPr>
      <w:t>•</w:t>
    </w:r>
    <w:r w:rsidRPr="00AC6143">
      <w:rPr>
        <w:rFonts w:ascii="仿宋" w:eastAsia="仿宋" w:hAnsi="仿宋" w:cs="Times New Roman"/>
        <w:sz w:val="24"/>
      </w:rPr>
      <w:t xml:space="preserve"> 202</w:t>
    </w:r>
    <w:r w:rsidR="003C278C" w:rsidRPr="008D0AA8">
      <w:rPr>
        <w:rFonts w:ascii="仿宋" w:eastAsia="仿宋" w:hAnsi="仿宋" w:cs="Times New Roman"/>
        <w:noProof/>
        <w:sz w:val="24"/>
      </w:rPr>
      <w:drawing>
        <wp:anchor distT="0" distB="0" distL="114300" distR="114300" simplePos="0" relativeHeight="251660288" behindDoc="0" locked="0" layoutInCell="1" allowOverlap="1" wp14:anchorId="1966CB35" wp14:editId="1966CB36">
          <wp:simplePos x="0" y="0"/>
          <wp:positionH relativeFrom="column">
            <wp:posOffset>-20320</wp:posOffset>
          </wp:positionH>
          <wp:positionV relativeFrom="paragraph">
            <wp:posOffset>-101600</wp:posOffset>
          </wp:positionV>
          <wp:extent cx="720772" cy="324000"/>
          <wp:effectExtent l="0" t="0" r="3175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CCE_Final_Fu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72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7A7">
      <w:rPr>
        <w:rFonts w:ascii="仿宋" w:eastAsia="仿宋" w:hAnsi="仿宋" w:cs="Times New Roman"/>
        <w:sz w:val="24"/>
      </w:rPr>
      <w:t>2</w:t>
    </w:r>
    <w:r w:rsidR="008D0AA8" w:rsidRPr="008D0AA8">
      <w:rPr>
        <w:rFonts w:ascii="仿宋" w:eastAsia="仿宋" w:hAnsi="仿宋" w:cs="Times New Roman" w:hint="eastAsia"/>
        <w:sz w:val="24"/>
      </w:rPr>
      <w:t>.</w:t>
    </w:r>
    <w:r w:rsidR="008D0AA8" w:rsidRPr="008D0AA8">
      <w:rPr>
        <w:rFonts w:ascii="仿宋" w:eastAsia="仿宋" w:hAnsi="仿宋" w:cs="Times New Roman"/>
        <w:sz w:val="24"/>
      </w:rPr>
      <w:t>8</w:t>
    </w:r>
    <w:r w:rsidR="000557A7">
      <w:rPr>
        <w:rFonts w:ascii="仿宋" w:eastAsia="仿宋" w:hAnsi="仿宋" w:cs="Times New Roman" w:hint="eastAsia"/>
        <w:sz w:val="24"/>
      </w:rPr>
      <w:t>.</w:t>
    </w:r>
    <w:r w:rsidR="001100B5">
      <w:rPr>
        <w:rFonts w:ascii="仿宋" w:eastAsia="仿宋" w:hAnsi="仿宋" w:cs="Times New Roman"/>
        <w:sz w:val="24"/>
      </w:rPr>
      <w:t>5</w:t>
    </w:r>
    <w:r w:rsidR="008D0AA8" w:rsidRPr="008D0AA8">
      <w:rPr>
        <w:rFonts w:ascii="仿宋" w:eastAsia="仿宋" w:hAnsi="仿宋" w:cs="Times New Roman"/>
        <w:sz w:val="24"/>
      </w:rPr>
      <w:t>-</w:t>
    </w:r>
    <w:r w:rsidR="001100B5">
      <w:rPr>
        <w:rFonts w:ascii="仿宋" w:eastAsia="仿宋" w:hAnsi="仿宋" w:cs="Times New Roman"/>
        <w:sz w:val="24"/>
      </w:rPr>
      <w:t>9</w:t>
    </w:r>
  </w:p>
  <w:p w14:paraId="1966CB34" w14:textId="77777777" w:rsidR="003C278C" w:rsidRDefault="003C278C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66CB37" wp14:editId="1966CB38">
              <wp:simplePos x="0" y="0"/>
              <wp:positionH relativeFrom="column">
                <wp:posOffset>-196850</wp:posOffset>
              </wp:positionH>
              <wp:positionV relativeFrom="paragraph">
                <wp:posOffset>198755</wp:posOffset>
              </wp:positionV>
              <wp:extent cx="1076960" cy="0"/>
              <wp:effectExtent l="0" t="12700" r="27940" b="25400"/>
              <wp:wrapNone/>
              <wp:docPr id="3" name="直线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696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5D49F7" id="直线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pt,15.65pt" to="6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" strokecolor="#375623 [1609]" strokeweight="3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3E6C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0DF7611A"/>
    <w:multiLevelType w:val="hybridMultilevel"/>
    <w:tmpl w:val="F424B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7B1E24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3" w15:restartNumberingAfterBreak="0">
    <w:nsid w:val="3CFC58CB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4" w15:restartNumberingAfterBreak="0">
    <w:nsid w:val="41BE4C9E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66133D62"/>
    <w:multiLevelType w:val="hybridMultilevel"/>
    <w:tmpl w:val="A552E1F0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03">
      <w:start w:val="1"/>
      <w:numFmt w:val="bullet"/>
      <w:lvlText w:val="o"/>
      <w:lvlJc w:val="left"/>
      <w:pPr>
        <w:ind w:left="1406" w:hanging="42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5F"/>
    <w:rsid w:val="00000DBE"/>
    <w:rsid w:val="000017C6"/>
    <w:rsid w:val="00003E13"/>
    <w:rsid w:val="00005444"/>
    <w:rsid w:val="00020E0B"/>
    <w:rsid w:val="000247A2"/>
    <w:rsid w:val="00030BD0"/>
    <w:rsid w:val="0003153E"/>
    <w:rsid w:val="00040C89"/>
    <w:rsid w:val="000415BA"/>
    <w:rsid w:val="000523E3"/>
    <w:rsid w:val="000557A7"/>
    <w:rsid w:val="00056B32"/>
    <w:rsid w:val="00071960"/>
    <w:rsid w:val="000904C8"/>
    <w:rsid w:val="00094F87"/>
    <w:rsid w:val="000B567F"/>
    <w:rsid w:val="000B73CB"/>
    <w:rsid w:val="000B76BD"/>
    <w:rsid w:val="000C11F0"/>
    <w:rsid w:val="000C195D"/>
    <w:rsid w:val="000D16B4"/>
    <w:rsid w:val="000D19B5"/>
    <w:rsid w:val="000D77BE"/>
    <w:rsid w:val="000F5535"/>
    <w:rsid w:val="00106FAC"/>
    <w:rsid w:val="001100B5"/>
    <w:rsid w:val="001168B2"/>
    <w:rsid w:val="0012441B"/>
    <w:rsid w:val="001513B0"/>
    <w:rsid w:val="00155FCE"/>
    <w:rsid w:val="00173720"/>
    <w:rsid w:val="001864D0"/>
    <w:rsid w:val="001A0394"/>
    <w:rsid w:val="001C1822"/>
    <w:rsid w:val="001F69FC"/>
    <w:rsid w:val="0021329A"/>
    <w:rsid w:val="00220F24"/>
    <w:rsid w:val="002338DC"/>
    <w:rsid w:val="00250AF9"/>
    <w:rsid w:val="0026014D"/>
    <w:rsid w:val="00265D30"/>
    <w:rsid w:val="002767B3"/>
    <w:rsid w:val="00277A89"/>
    <w:rsid w:val="002B400D"/>
    <w:rsid w:val="002B4048"/>
    <w:rsid w:val="002C024D"/>
    <w:rsid w:val="002C387E"/>
    <w:rsid w:val="002D0CAD"/>
    <w:rsid w:val="002D3573"/>
    <w:rsid w:val="002D5E13"/>
    <w:rsid w:val="002E0165"/>
    <w:rsid w:val="002E0400"/>
    <w:rsid w:val="002E2386"/>
    <w:rsid w:val="002F22AB"/>
    <w:rsid w:val="002F3851"/>
    <w:rsid w:val="002F4516"/>
    <w:rsid w:val="00300F27"/>
    <w:rsid w:val="00303331"/>
    <w:rsid w:val="00316408"/>
    <w:rsid w:val="0031706A"/>
    <w:rsid w:val="003201AD"/>
    <w:rsid w:val="00322732"/>
    <w:rsid w:val="00325373"/>
    <w:rsid w:val="00343E65"/>
    <w:rsid w:val="0036134F"/>
    <w:rsid w:val="00364D35"/>
    <w:rsid w:val="00374523"/>
    <w:rsid w:val="0037591C"/>
    <w:rsid w:val="00376A7C"/>
    <w:rsid w:val="00377425"/>
    <w:rsid w:val="00395F5A"/>
    <w:rsid w:val="003A0A8F"/>
    <w:rsid w:val="003C06F7"/>
    <w:rsid w:val="003C0943"/>
    <w:rsid w:val="003C278C"/>
    <w:rsid w:val="003C4FC8"/>
    <w:rsid w:val="003D176A"/>
    <w:rsid w:val="003D5533"/>
    <w:rsid w:val="003D5D5A"/>
    <w:rsid w:val="003E05DB"/>
    <w:rsid w:val="003E09A3"/>
    <w:rsid w:val="003E3212"/>
    <w:rsid w:val="003E3CD8"/>
    <w:rsid w:val="003E757E"/>
    <w:rsid w:val="003F7415"/>
    <w:rsid w:val="004018E3"/>
    <w:rsid w:val="00403EC7"/>
    <w:rsid w:val="00413E92"/>
    <w:rsid w:val="00415376"/>
    <w:rsid w:val="00425253"/>
    <w:rsid w:val="00433734"/>
    <w:rsid w:val="004378AD"/>
    <w:rsid w:val="004512CD"/>
    <w:rsid w:val="004578CE"/>
    <w:rsid w:val="00457CC9"/>
    <w:rsid w:val="00473AFA"/>
    <w:rsid w:val="004835AC"/>
    <w:rsid w:val="0048372C"/>
    <w:rsid w:val="004965BC"/>
    <w:rsid w:val="00497C66"/>
    <w:rsid w:val="004A1AE6"/>
    <w:rsid w:val="004B471D"/>
    <w:rsid w:val="004C05D1"/>
    <w:rsid w:val="004C3512"/>
    <w:rsid w:val="004D24D4"/>
    <w:rsid w:val="004E1912"/>
    <w:rsid w:val="004F3D83"/>
    <w:rsid w:val="004F42FA"/>
    <w:rsid w:val="00504571"/>
    <w:rsid w:val="00510D41"/>
    <w:rsid w:val="00530BB2"/>
    <w:rsid w:val="00540392"/>
    <w:rsid w:val="00542184"/>
    <w:rsid w:val="00544959"/>
    <w:rsid w:val="005523B7"/>
    <w:rsid w:val="00557466"/>
    <w:rsid w:val="0059091B"/>
    <w:rsid w:val="00597803"/>
    <w:rsid w:val="005978A2"/>
    <w:rsid w:val="005A0154"/>
    <w:rsid w:val="005A78E1"/>
    <w:rsid w:val="005C499F"/>
    <w:rsid w:val="005C67FF"/>
    <w:rsid w:val="005D6C74"/>
    <w:rsid w:val="005D74A3"/>
    <w:rsid w:val="005E1099"/>
    <w:rsid w:val="005E7756"/>
    <w:rsid w:val="005F0C3A"/>
    <w:rsid w:val="0065309F"/>
    <w:rsid w:val="00663E0D"/>
    <w:rsid w:val="00685140"/>
    <w:rsid w:val="006A5175"/>
    <w:rsid w:val="006A58A3"/>
    <w:rsid w:val="006B05D0"/>
    <w:rsid w:val="006D63C5"/>
    <w:rsid w:val="006F6537"/>
    <w:rsid w:val="006F6590"/>
    <w:rsid w:val="006F6D99"/>
    <w:rsid w:val="006F7EF9"/>
    <w:rsid w:val="00704A91"/>
    <w:rsid w:val="00742939"/>
    <w:rsid w:val="00745F80"/>
    <w:rsid w:val="00772E81"/>
    <w:rsid w:val="00776A97"/>
    <w:rsid w:val="007820A4"/>
    <w:rsid w:val="00782AFD"/>
    <w:rsid w:val="0078626F"/>
    <w:rsid w:val="00791921"/>
    <w:rsid w:val="00792312"/>
    <w:rsid w:val="007D005F"/>
    <w:rsid w:val="007D6E8C"/>
    <w:rsid w:val="008003A7"/>
    <w:rsid w:val="00811F1D"/>
    <w:rsid w:val="00827B92"/>
    <w:rsid w:val="00827D51"/>
    <w:rsid w:val="00834071"/>
    <w:rsid w:val="008717C9"/>
    <w:rsid w:val="008724B2"/>
    <w:rsid w:val="00872515"/>
    <w:rsid w:val="008743D7"/>
    <w:rsid w:val="00875780"/>
    <w:rsid w:val="00883DFA"/>
    <w:rsid w:val="008B312D"/>
    <w:rsid w:val="008B3C92"/>
    <w:rsid w:val="008B6E88"/>
    <w:rsid w:val="008C0BB3"/>
    <w:rsid w:val="008C49B8"/>
    <w:rsid w:val="008C6965"/>
    <w:rsid w:val="008D0AA8"/>
    <w:rsid w:val="008D274D"/>
    <w:rsid w:val="008D64B1"/>
    <w:rsid w:val="008E0C4E"/>
    <w:rsid w:val="008F1667"/>
    <w:rsid w:val="00911380"/>
    <w:rsid w:val="00912526"/>
    <w:rsid w:val="00923093"/>
    <w:rsid w:val="00926200"/>
    <w:rsid w:val="00931D7B"/>
    <w:rsid w:val="00935641"/>
    <w:rsid w:val="00941092"/>
    <w:rsid w:val="00950039"/>
    <w:rsid w:val="009653D3"/>
    <w:rsid w:val="00975A8B"/>
    <w:rsid w:val="00982D1B"/>
    <w:rsid w:val="00990B45"/>
    <w:rsid w:val="0099342B"/>
    <w:rsid w:val="009A1A53"/>
    <w:rsid w:val="009B483A"/>
    <w:rsid w:val="009C232A"/>
    <w:rsid w:val="009C3291"/>
    <w:rsid w:val="009C468A"/>
    <w:rsid w:val="009C47DE"/>
    <w:rsid w:val="009C78D8"/>
    <w:rsid w:val="009D24AE"/>
    <w:rsid w:val="009E3DB4"/>
    <w:rsid w:val="009E457F"/>
    <w:rsid w:val="009F1FC1"/>
    <w:rsid w:val="009F203C"/>
    <w:rsid w:val="00A02380"/>
    <w:rsid w:val="00A11858"/>
    <w:rsid w:val="00A23A81"/>
    <w:rsid w:val="00A23BF1"/>
    <w:rsid w:val="00A27A08"/>
    <w:rsid w:val="00A503A1"/>
    <w:rsid w:val="00A50DA7"/>
    <w:rsid w:val="00A511AD"/>
    <w:rsid w:val="00A56060"/>
    <w:rsid w:val="00A6181D"/>
    <w:rsid w:val="00A66CE1"/>
    <w:rsid w:val="00A66CF9"/>
    <w:rsid w:val="00A67E42"/>
    <w:rsid w:val="00A805B5"/>
    <w:rsid w:val="00A9061F"/>
    <w:rsid w:val="00A952EE"/>
    <w:rsid w:val="00AA157E"/>
    <w:rsid w:val="00AA47C3"/>
    <w:rsid w:val="00AB69C3"/>
    <w:rsid w:val="00AC6143"/>
    <w:rsid w:val="00AE5E9E"/>
    <w:rsid w:val="00AE715E"/>
    <w:rsid w:val="00AF120A"/>
    <w:rsid w:val="00AF1352"/>
    <w:rsid w:val="00B00308"/>
    <w:rsid w:val="00B07D24"/>
    <w:rsid w:val="00B13236"/>
    <w:rsid w:val="00B32D9D"/>
    <w:rsid w:val="00B4271B"/>
    <w:rsid w:val="00B511C1"/>
    <w:rsid w:val="00B573B5"/>
    <w:rsid w:val="00B61A82"/>
    <w:rsid w:val="00B61D0D"/>
    <w:rsid w:val="00B638DB"/>
    <w:rsid w:val="00B65057"/>
    <w:rsid w:val="00B67B96"/>
    <w:rsid w:val="00B95195"/>
    <w:rsid w:val="00B963B9"/>
    <w:rsid w:val="00BA0D45"/>
    <w:rsid w:val="00BB2819"/>
    <w:rsid w:val="00BB71FA"/>
    <w:rsid w:val="00BC616E"/>
    <w:rsid w:val="00BD4F11"/>
    <w:rsid w:val="00BE0B41"/>
    <w:rsid w:val="00BF4043"/>
    <w:rsid w:val="00BF67F8"/>
    <w:rsid w:val="00C03DF3"/>
    <w:rsid w:val="00C0475C"/>
    <w:rsid w:val="00C10CA6"/>
    <w:rsid w:val="00C24D59"/>
    <w:rsid w:val="00C277E7"/>
    <w:rsid w:val="00C64A00"/>
    <w:rsid w:val="00C663DC"/>
    <w:rsid w:val="00C819C0"/>
    <w:rsid w:val="00C843EB"/>
    <w:rsid w:val="00CB25B8"/>
    <w:rsid w:val="00CB49F8"/>
    <w:rsid w:val="00CE35AA"/>
    <w:rsid w:val="00CF0C33"/>
    <w:rsid w:val="00CF236F"/>
    <w:rsid w:val="00D04306"/>
    <w:rsid w:val="00D136A7"/>
    <w:rsid w:val="00D14D75"/>
    <w:rsid w:val="00D16DFA"/>
    <w:rsid w:val="00D30565"/>
    <w:rsid w:val="00D30EF7"/>
    <w:rsid w:val="00D3247E"/>
    <w:rsid w:val="00D3281E"/>
    <w:rsid w:val="00D67D6D"/>
    <w:rsid w:val="00D7707D"/>
    <w:rsid w:val="00D82E7B"/>
    <w:rsid w:val="00D86F17"/>
    <w:rsid w:val="00D96A88"/>
    <w:rsid w:val="00DB1A45"/>
    <w:rsid w:val="00DB4BF5"/>
    <w:rsid w:val="00DB6FDA"/>
    <w:rsid w:val="00DC1B64"/>
    <w:rsid w:val="00DD139C"/>
    <w:rsid w:val="00DE3262"/>
    <w:rsid w:val="00DE4951"/>
    <w:rsid w:val="00DE546E"/>
    <w:rsid w:val="00DE7850"/>
    <w:rsid w:val="00E11706"/>
    <w:rsid w:val="00E15383"/>
    <w:rsid w:val="00E16700"/>
    <w:rsid w:val="00E20B1E"/>
    <w:rsid w:val="00E34775"/>
    <w:rsid w:val="00E356BA"/>
    <w:rsid w:val="00E36954"/>
    <w:rsid w:val="00E548EF"/>
    <w:rsid w:val="00E64D08"/>
    <w:rsid w:val="00E72D2C"/>
    <w:rsid w:val="00E83B09"/>
    <w:rsid w:val="00E90563"/>
    <w:rsid w:val="00EA11BB"/>
    <w:rsid w:val="00EA3482"/>
    <w:rsid w:val="00EB7789"/>
    <w:rsid w:val="00EC00FA"/>
    <w:rsid w:val="00ED229A"/>
    <w:rsid w:val="00ED432A"/>
    <w:rsid w:val="00ED712B"/>
    <w:rsid w:val="00EE1950"/>
    <w:rsid w:val="00EE38FD"/>
    <w:rsid w:val="00EE560D"/>
    <w:rsid w:val="00F0276F"/>
    <w:rsid w:val="00F215C2"/>
    <w:rsid w:val="00F27AB8"/>
    <w:rsid w:val="00F3068E"/>
    <w:rsid w:val="00F34D35"/>
    <w:rsid w:val="00F729B1"/>
    <w:rsid w:val="00F737EC"/>
    <w:rsid w:val="00F95C5C"/>
    <w:rsid w:val="00FB0555"/>
    <w:rsid w:val="00FB26F5"/>
    <w:rsid w:val="00FC389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66CAEA"/>
  <w15:chartTrackingRefBased/>
  <w15:docId w15:val="{E1954FC5-4609-864B-B5DD-058F07D2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7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78C"/>
    <w:rPr>
      <w:sz w:val="18"/>
      <w:szCs w:val="18"/>
    </w:rPr>
  </w:style>
  <w:style w:type="table" w:styleId="a5">
    <w:name w:val="Table Grid"/>
    <w:basedOn w:val="a1"/>
    <w:uiPriority w:val="39"/>
    <w:rsid w:val="00AC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20B1E"/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0B1E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685140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E7850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E7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Yuanyuan Shao</dc:creator>
  <cp:keywords/>
  <dc:description/>
  <cp:lastModifiedBy>Luo Crystal</cp:lastModifiedBy>
  <cp:revision>12</cp:revision>
  <cp:lastPrinted>2021-03-22T15:36:00Z</cp:lastPrinted>
  <dcterms:created xsi:type="dcterms:W3CDTF">2021-03-22T15:36:00Z</dcterms:created>
  <dcterms:modified xsi:type="dcterms:W3CDTF">2023-05-24T16:16:00Z</dcterms:modified>
</cp:coreProperties>
</file>